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D90F41" w14:textId="34C2CDC5" w:rsidR="00C27EF4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</w:t>
      </w:r>
    </w:p>
    <w:p w14:paraId="3E8314D7" w14:textId="2F22DE30" w:rsidR="00196A07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</w:t>
      </w:r>
      <w:r w:rsidR="00196A07" w:rsidRPr="00531446">
        <w:rPr>
          <w:rFonts w:ascii="Times New Roman" w:hAnsi="Times New Roman" w:cs="Times New Roman"/>
        </w:rPr>
        <w:t xml:space="preserve"> </w:t>
      </w:r>
      <w:r w:rsidR="00531446">
        <w:rPr>
          <w:rFonts w:ascii="Times New Roman" w:hAnsi="Times New Roman" w:cs="Times New Roman"/>
        </w:rPr>
        <w:t xml:space="preserve">       </w:t>
      </w:r>
      <w:r w:rsidR="00196A07" w:rsidRPr="00531446">
        <w:rPr>
          <w:rFonts w:ascii="Times New Roman" w:hAnsi="Times New Roman" w:cs="Times New Roman"/>
        </w:rPr>
        <w:t>Утверждаю</w:t>
      </w:r>
    </w:p>
    <w:p w14:paraId="45C358CB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723231AB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0AA869BB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79ECE11B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0F84AF2A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0409687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«_____» __________2021 г.</w:t>
      </w:r>
    </w:p>
    <w:p w14:paraId="78DBA2B0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FD3EA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8C11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79F3787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6 курса медико-профилактического факультета по дисциплине</w:t>
      </w:r>
    </w:p>
    <w:p w14:paraId="0C60B45D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XI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74F40C8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408"/>
        <w:gridCol w:w="850"/>
        <w:gridCol w:w="2948"/>
      </w:tblGrid>
      <w:tr w:rsidR="00196A07" w:rsidRPr="00531446" w14:paraId="2F09B89A" w14:textId="77777777" w:rsidTr="00531446">
        <w:trPr>
          <w:trHeight w:val="417"/>
        </w:trPr>
        <w:tc>
          <w:tcPr>
            <w:tcW w:w="568" w:type="dxa"/>
          </w:tcPr>
          <w:p w14:paraId="51909DF5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№</w:t>
            </w:r>
          </w:p>
        </w:tc>
        <w:tc>
          <w:tcPr>
            <w:tcW w:w="6408" w:type="dxa"/>
          </w:tcPr>
          <w:p w14:paraId="3408ABD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Наименование темы лекции</w:t>
            </w:r>
          </w:p>
        </w:tc>
        <w:tc>
          <w:tcPr>
            <w:tcW w:w="850" w:type="dxa"/>
          </w:tcPr>
          <w:p w14:paraId="4BB4A61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Объем в АЧ</w:t>
            </w:r>
          </w:p>
        </w:tc>
        <w:tc>
          <w:tcPr>
            <w:tcW w:w="2948" w:type="dxa"/>
          </w:tcPr>
          <w:p w14:paraId="6C551539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Дата,</w:t>
            </w:r>
          </w:p>
          <w:p w14:paraId="171C2D7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446">
              <w:rPr>
                <w:rFonts w:ascii="Times New Roman" w:hAnsi="Times New Roman"/>
                <w:b/>
              </w:rPr>
              <w:t>лектор</w:t>
            </w:r>
          </w:p>
        </w:tc>
      </w:tr>
      <w:tr w:rsidR="00196A07" w:rsidRPr="00531446" w14:paraId="5E95DDE7" w14:textId="77777777" w:rsidTr="00531446">
        <w:trPr>
          <w:trHeight w:val="677"/>
        </w:trPr>
        <w:tc>
          <w:tcPr>
            <w:tcW w:w="568" w:type="dxa"/>
          </w:tcPr>
          <w:p w14:paraId="22FBBB85" w14:textId="77777777" w:rsidR="00196A07" w:rsidRPr="00531446" w:rsidRDefault="00196A07" w:rsidP="00196A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</w:tcPr>
          <w:p w14:paraId="2E55B369" w14:textId="1513B5AA" w:rsidR="00196A07" w:rsidRPr="00531446" w:rsidRDefault="00196A07" w:rsidP="00196A07">
            <w:pPr>
              <w:spacing w:after="0" w:line="240" w:lineRule="auto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 xml:space="preserve">Градостроительная политика на современном этапе. Градостроительный Кодекс. </w:t>
            </w:r>
            <w:r w:rsidR="00FA4226">
              <w:rPr>
                <w:rFonts w:ascii="Times New Roman" w:hAnsi="Times New Roman" w:cs="Times New Roman"/>
                <w:bCs/>
              </w:rPr>
              <w:t>Часть 1</w:t>
            </w:r>
          </w:p>
        </w:tc>
        <w:tc>
          <w:tcPr>
            <w:tcW w:w="850" w:type="dxa"/>
          </w:tcPr>
          <w:p w14:paraId="28D091A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647134BF" w14:textId="48CFB5F0" w:rsidR="00196A07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 сентября</w:t>
            </w:r>
          </w:p>
          <w:p w14:paraId="63838822" w14:textId="54DBC5CD" w:rsidR="00531446" w:rsidRPr="00531446" w:rsidRDefault="00531446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6601653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0DEEA8B4" w14:textId="77777777" w:rsidTr="00531446">
        <w:trPr>
          <w:trHeight w:val="440"/>
        </w:trPr>
        <w:tc>
          <w:tcPr>
            <w:tcW w:w="568" w:type="dxa"/>
          </w:tcPr>
          <w:p w14:paraId="71B25B72" w14:textId="08DBD51C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</w:tcPr>
          <w:p w14:paraId="626B2570" w14:textId="326FF48C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  <w:bCs/>
              </w:rPr>
              <w:t xml:space="preserve">Градостроительная политика на современном этапе. Градостроительный Кодекс. </w:t>
            </w:r>
            <w:r>
              <w:rPr>
                <w:rFonts w:ascii="Times New Roman" w:hAnsi="Times New Roman" w:cs="Times New Roman"/>
                <w:bCs/>
              </w:rPr>
              <w:t>Часть 1</w:t>
            </w:r>
          </w:p>
        </w:tc>
        <w:tc>
          <w:tcPr>
            <w:tcW w:w="850" w:type="dxa"/>
          </w:tcPr>
          <w:p w14:paraId="438831CC" w14:textId="0C056346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45BE21B0" w14:textId="748B424D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31446">
              <w:rPr>
                <w:rFonts w:ascii="Times New Roman" w:hAnsi="Times New Roman"/>
              </w:rPr>
              <w:t xml:space="preserve"> сентября</w:t>
            </w:r>
          </w:p>
          <w:p w14:paraId="2A1F2BB0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5AEB3F77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3739159F" w14:textId="77777777" w:rsidTr="00531446">
        <w:trPr>
          <w:trHeight w:val="440"/>
        </w:trPr>
        <w:tc>
          <w:tcPr>
            <w:tcW w:w="568" w:type="dxa"/>
          </w:tcPr>
          <w:p w14:paraId="32A7203D" w14:textId="29B0E023" w:rsidR="00FA422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</w:tcPr>
          <w:p w14:paraId="508C93A9" w14:textId="4C300BB2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Природно-климатические условия: влияние на условия жизни и состояние здоровья населения</w:t>
            </w:r>
          </w:p>
        </w:tc>
        <w:tc>
          <w:tcPr>
            <w:tcW w:w="850" w:type="dxa"/>
          </w:tcPr>
          <w:p w14:paraId="3C098985" w14:textId="6A3D7B29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53AAC962" w14:textId="6FA40314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сентября</w:t>
            </w:r>
          </w:p>
          <w:p w14:paraId="59FC873F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13311B19" w14:textId="5DE9385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А.В.Абляева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54ED85F6" w14:textId="77777777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4F56D903" w14:textId="77777777" w:rsidTr="00531446">
        <w:trPr>
          <w:trHeight w:val="440"/>
        </w:trPr>
        <w:tc>
          <w:tcPr>
            <w:tcW w:w="568" w:type="dxa"/>
          </w:tcPr>
          <w:p w14:paraId="1E248011" w14:textId="0F402263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</w:tcPr>
          <w:p w14:paraId="7951BC6D" w14:textId="6FEB19EB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Социально-гигиенический мониторинг</w:t>
            </w:r>
          </w:p>
        </w:tc>
        <w:tc>
          <w:tcPr>
            <w:tcW w:w="850" w:type="dxa"/>
          </w:tcPr>
          <w:p w14:paraId="4FB6A0E6" w14:textId="294E3BB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3955B253" w14:textId="26870028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октября</w:t>
            </w:r>
          </w:p>
          <w:p w14:paraId="27A6E1A3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12B4E18" w14:textId="751F35AC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2C4788C6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47D3CC29" w14:textId="77777777" w:rsidTr="00531446">
        <w:trPr>
          <w:trHeight w:val="440"/>
        </w:trPr>
        <w:tc>
          <w:tcPr>
            <w:tcW w:w="568" w:type="dxa"/>
          </w:tcPr>
          <w:p w14:paraId="366ED3B7" w14:textId="3D81455A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</w:tcPr>
          <w:p w14:paraId="54BCE36E" w14:textId="77777777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Оценка риска здоровью населения при воздействии факторов окружающей среды</w:t>
            </w:r>
          </w:p>
          <w:p w14:paraId="6D6DC588" w14:textId="77777777" w:rsidR="00FA4226" w:rsidRPr="00531446" w:rsidRDefault="00FA4226" w:rsidP="00FA42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3FD2B1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56829383" w14:textId="02F91BEC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октября</w:t>
            </w:r>
          </w:p>
          <w:p w14:paraId="14069A9E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638C2F7C" w14:textId="495B10AE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6A61DFCE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2CA1217A" w14:textId="77777777" w:rsidTr="00531446">
        <w:trPr>
          <w:trHeight w:val="542"/>
        </w:trPr>
        <w:tc>
          <w:tcPr>
            <w:tcW w:w="568" w:type="dxa"/>
          </w:tcPr>
          <w:p w14:paraId="06153CA8" w14:textId="77777777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</w:tcPr>
          <w:p w14:paraId="77C4A1B7" w14:textId="5D767261" w:rsidR="00FA4226" w:rsidRPr="00531446" w:rsidRDefault="00FA4226" w:rsidP="00FA4226">
            <w:pPr>
              <w:spacing w:after="0" w:line="240" w:lineRule="auto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>Обзорная лекция по гигиене воды и водоснабжения</w:t>
            </w:r>
          </w:p>
        </w:tc>
        <w:tc>
          <w:tcPr>
            <w:tcW w:w="850" w:type="dxa"/>
          </w:tcPr>
          <w:p w14:paraId="4D7CDB85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49FE68D7" w14:textId="5AF69F06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10 ноября</w:t>
            </w:r>
          </w:p>
          <w:p w14:paraId="191C4DCB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6DE12748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423F7FF2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08CCAF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2B152CDF" w14:textId="77777777" w:rsidTr="00531446">
        <w:trPr>
          <w:trHeight w:val="538"/>
        </w:trPr>
        <w:tc>
          <w:tcPr>
            <w:tcW w:w="568" w:type="dxa"/>
          </w:tcPr>
          <w:p w14:paraId="3C8E1F3C" w14:textId="77777777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</w:tcPr>
          <w:p w14:paraId="188F66F7" w14:textId="77777777" w:rsidR="00452773" w:rsidRPr="00452773" w:rsidRDefault="00452773" w:rsidP="00452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773">
              <w:rPr>
                <w:rFonts w:ascii="Times New Roman" w:hAnsi="Times New Roman" w:cs="Times New Roman"/>
              </w:rPr>
              <w:t>Гигиенические аспекты профилактики инфекций, связанных</w:t>
            </w:r>
          </w:p>
          <w:p w14:paraId="1171239C" w14:textId="77777777" w:rsidR="00FA4226" w:rsidRDefault="00452773" w:rsidP="00452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оказанием медицинской помощи</w:t>
            </w:r>
          </w:p>
          <w:p w14:paraId="33511970" w14:textId="296E8F03" w:rsidR="00452773" w:rsidRPr="00531446" w:rsidRDefault="00452773" w:rsidP="004527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949B2F5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2B632F9B" w14:textId="3C6FD005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24 ноября</w:t>
            </w:r>
          </w:p>
          <w:p w14:paraId="288C1A12" w14:textId="04E101FE" w:rsidR="00452773" w:rsidRPr="00531446" w:rsidRDefault="00452773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Г.Г.Бадамшина</w:t>
            </w:r>
            <w:proofErr w:type="spellEnd"/>
          </w:p>
          <w:p w14:paraId="1726158B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226" w:rsidRPr="00531446" w14:paraId="418EFC23" w14:textId="77777777" w:rsidTr="00531446">
        <w:trPr>
          <w:trHeight w:val="538"/>
        </w:trPr>
        <w:tc>
          <w:tcPr>
            <w:tcW w:w="568" w:type="dxa"/>
          </w:tcPr>
          <w:p w14:paraId="395B4E83" w14:textId="37C3B2CC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08" w:type="dxa"/>
          </w:tcPr>
          <w:p w14:paraId="7EDFB6FA" w14:textId="77777777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Производственный контроль на объектах коммунальной гигиены</w:t>
            </w:r>
          </w:p>
        </w:tc>
        <w:tc>
          <w:tcPr>
            <w:tcW w:w="850" w:type="dxa"/>
          </w:tcPr>
          <w:p w14:paraId="677B8848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</w:tcPr>
          <w:p w14:paraId="09282EEA" w14:textId="2B7E38F3" w:rsidR="00FA422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31446">
              <w:rPr>
                <w:rFonts w:ascii="Times New Roman" w:hAnsi="Times New Roman"/>
              </w:rPr>
              <w:t xml:space="preserve"> декабря</w:t>
            </w:r>
          </w:p>
          <w:p w14:paraId="245B9CB8" w14:textId="474B4474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</w:rPr>
              <w:t>В.Н.Краснощекова</w:t>
            </w:r>
            <w:proofErr w:type="spellEnd"/>
          </w:p>
          <w:p w14:paraId="659C8B0A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/>
              </w:rPr>
              <w:t xml:space="preserve"> </w:t>
            </w:r>
          </w:p>
        </w:tc>
      </w:tr>
      <w:tr w:rsidR="00FA4226" w:rsidRPr="00531446" w14:paraId="6F7BA62C" w14:textId="77777777" w:rsidTr="00531446">
        <w:trPr>
          <w:trHeight w:val="538"/>
        </w:trPr>
        <w:tc>
          <w:tcPr>
            <w:tcW w:w="568" w:type="dxa"/>
          </w:tcPr>
          <w:p w14:paraId="1E6F5296" w14:textId="4F06CFB6" w:rsidR="00FA4226" w:rsidRPr="00531446" w:rsidRDefault="00FA4226" w:rsidP="00FA422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8" w:type="dxa"/>
          </w:tcPr>
          <w:p w14:paraId="2FBFFEDD" w14:textId="69AF1845" w:rsidR="00FA4226" w:rsidRPr="00531446" w:rsidRDefault="00FA4226" w:rsidP="00FA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Организационно-правовые основы деятельности Управлений </w:t>
            </w:r>
            <w:proofErr w:type="spellStart"/>
            <w:r w:rsidRPr="00531446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 и Центров гигиены и эпидемиологии</w:t>
            </w:r>
          </w:p>
        </w:tc>
        <w:tc>
          <w:tcPr>
            <w:tcW w:w="850" w:type="dxa"/>
          </w:tcPr>
          <w:p w14:paraId="73A12ADD" w14:textId="4BF9280A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14:paraId="3081E033" w14:textId="0DBD319C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3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</w:p>
          <w:p w14:paraId="0182D2D5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12DEE1BD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08F6648A" w14:textId="77777777" w:rsidR="00FA4226" w:rsidRPr="00531446" w:rsidRDefault="00FA4226" w:rsidP="00FA42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56BAE1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1BCD6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Время: 9.50 – 11.25. </w:t>
      </w:r>
    </w:p>
    <w:p w14:paraId="70B61E7A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</w:t>
      </w:r>
    </w:p>
    <w:p w14:paraId="15BC2C21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F5A090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1DA57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6137C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A5583B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E81DBD" w14:textId="77777777" w:rsidR="00196A07" w:rsidRPr="00531446" w:rsidRDefault="00196A07" w:rsidP="00196A07">
      <w:pPr>
        <w:spacing w:after="0" w:line="240" w:lineRule="auto"/>
        <w:ind w:firstLine="1985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Утверждаю</w:t>
      </w:r>
    </w:p>
    <w:p w14:paraId="47C9997A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1C11B18B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6DD4DB4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19EC9B4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250D585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C02FD3E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«_____» __________2021 г.</w:t>
      </w:r>
    </w:p>
    <w:p w14:paraId="69B9DBC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30901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13E046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198FC030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6 курса медико-профилактического факультета по дисциплине</w:t>
      </w:r>
    </w:p>
    <w:p w14:paraId="3ACCB45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XI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A2F9C0A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0"/>
        <w:gridCol w:w="9106"/>
      </w:tblGrid>
      <w:tr w:rsidR="00196A07" w:rsidRPr="00531446" w14:paraId="4F6E65E6" w14:textId="77777777" w:rsidTr="00531446">
        <w:tc>
          <w:tcPr>
            <w:tcW w:w="851" w:type="dxa"/>
          </w:tcPr>
          <w:p w14:paraId="6F82001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6" w:type="dxa"/>
          </w:tcPr>
          <w:p w14:paraId="6949CDF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Наименование тем практических занятий</w:t>
            </w:r>
          </w:p>
        </w:tc>
      </w:tr>
      <w:tr w:rsidR="00196A07" w:rsidRPr="00531446" w14:paraId="2FD3B12B" w14:textId="77777777" w:rsidTr="00531446">
        <w:tc>
          <w:tcPr>
            <w:tcW w:w="851" w:type="dxa"/>
          </w:tcPr>
          <w:p w14:paraId="5948101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</w:tcPr>
          <w:p w14:paraId="3C9EB6B2" w14:textId="77777777" w:rsidR="00196A07" w:rsidRPr="00531446" w:rsidRDefault="00196A07" w:rsidP="00196A0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</w:tc>
      </w:tr>
      <w:tr w:rsidR="00196A07" w:rsidRPr="00531446" w14:paraId="6D882C62" w14:textId="77777777" w:rsidTr="00531446">
        <w:tc>
          <w:tcPr>
            <w:tcW w:w="851" w:type="dxa"/>
          </w:tcPr>
          <w:p w14:paraId="674084A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</w:tcPr>
          <w:p w14:paraId="312EDAA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Гигиенические требования к планировке и застройке населенных пунктов.</w:t>
            </w:r>
          </w:p>
        </w:tc>
      </w:tr>
      <w:tr w:rsidR="00196A07" w:rsidRPr="00531446" w14:paraId="50DEC2F2" w14:textId="77777777" w:rsidTr="00531446">
        <w:tc>
          <w:tcPr>
            <w:tcW w:w="851" w:type="dxa"/>
          </w:tcPr>
          <w:p w14:paraId="1C1BB06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</w:tcPr>
          <w:p w14:paraId="6D4A279E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Основы социально-гигиенического мониторинга. Оценка состояния здоровья населения в результате комплексного воздействия факторов риска.</w:t>
            </w:r>
          </w:p>
        </w:tc>
      </w:tr>
      <w:tr w:rsidR="00196A07" w:rsidRPr="00531446" w14:paraId="66140FCA" w14:textId="77777777" w:rsidTr="00531446">
        <w:tc>
          <w:tcPr>
            <w:tcW w:w="851" w:type="dxa"/>
          </w:tcPr>
          <w:p w14:paraId="0CE9A32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6" w:type="dxa"/>
          </w:tcPr>
          <w:p w14:paraId="7A248520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Основы оценки риска для здоровья населения при воздействии химических веществ, загрязняющих окружающую среду.</w:t>
            </w:r>
          </w:p>
        </w:tc>
      </w:tr>
      <w:tr w:rsidR="00196A07" w:rsidRPr="00531446" w14:paraId="6E3B5259" w14:textId="77777777" w:rsidTr="00531446">
        <w:tc>
          <w:tcPr>
            <w:tcW w:w="851" w:type="dxa"/>
          </w:tcPr>
          <w:p w14:paraId="2AAE994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6" w:type="dxa"/>
          </w:tcPr>
          <w:p w14:paraId="073A9A3A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Порядок рассмотрения обращений граждан.</w:t>
            </w:r>
          </w:p>
        </w:tc>
      </w:tr>
      <w:tr w:rsidR="00196A07" w:rsidRPr="00531446" w14:paraId="05AB80CD" w14:textId="77777777" w:rsidTr="00531446">
        <w:tc>
          <w:tcPr>
            <w:tcW w:w="851" w:type="dxa"/>
          </w:tcPr>
          <w:p w14:paraId="74D311C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</w:tcPr>
          <w:p w14:paraId="605DB311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Лабораторное обеспечение деятельности специалистов Роспотребнадзора.</w:t>
            </w:r>
          </w:p>
        </w:tc>
      </w:tr>
      <w:tr w:rsidR="00196A07" w:rsidRPr="00531446" w14:paraId="50B03235" w14:textId="77777777" w:rsidTr="00531446">
        <w:tc>
          <w:tcPr>
            <w:tcW w:w="851" w:type="dxa"/>
          </w:tcPr>
          <w:p w14:paraId="1F78E1F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</w:tcPr>
          <w:p w14:paraId="7B824C2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Итоговое занятие. Тестовый контроль. Решение ситуационных задач.</w:t>
            </w:r>
          </w:p>
        </w:tc>
      </w:tr>
    </w:tbl>
    <w:p w14:paraId="1283046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7AD624" w14:textId="77777777" w:rsidR="00B44DE8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707B297" w14:textId="59673576" w:rsidR="00B44DE8" w:rsidRPr="00DD2F24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Расписание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практических занятий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по дисциплине «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коммунальная гигиена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» </w:t>
      </w:r>
    </w:p>
    <w:p w14:paraId="2D5B4630" w14:textId="77777777" w:rsidR="00B44DE8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студентов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6 курса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медико-профилактического факультета </w:t>
      </w:r>
    </w:p>
    <w:p w14:paraId="21A07888" w14:textId="77777777" w:rsidR="00B44DE8" w:rsidRDefault="00B44DE8" w:rsidP="00B44DE8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на </w:t>
      </w:r>
      <w:r w:rsidRPr="001C48FD">
        <w:rPr>
          <w:rFonts w:ascii="Times New Roman" w:eastAsia="Times New Roman" w:hAnsi="Times New Roman"/>
          <w:b/>
          <w:sz w:val="21"/>
          <w:szCs w:val="21"/>
          <w:lang w:eastAsia="ru-RU"/>
        </w:rPr>
        <w:t>осенний семестр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2021/22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учебного года</w:t>
      </w:r>
    </w:p>
    <w:p w14:paraId="243CABC3" w14:textId="075EC2E3" w:rsidR="00B44DE8" w:rsidRPr="00DD2F24" w:rsidRDefault="00B44DE8" w:rsidP="00B44DE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  <w:r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B44DE8" w:rsidRPr="00DD2F24" w14:paraId="1E1C0EA3" w14:textId="77777777" w:rsidTr="008D6896">
        <w:trPr>
          <w:jc w:val="center"/>
        </w:trPr>
        <w:tc>
          <w:tcPr>
            <w:tcW w:w="2551" w:type="dxa"/>
            <w:shd w:val="clear" w:color="auto" w:fill="auto"/>
          </w:tcPr>
          <w:p w14:paraId="46960DB7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598EFF7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73A78F9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793FC2AB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</w:p>
        </w:tc>
      </w:tr>
      <w:tr w:rsidR="00B44DE8" w:rsidRPr="00DD2F24" w14:paraId="406F59CF" w14:textId="77777777" w:rsidTr="008D6896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356A4813" w14:textId="77777777" w:rsidR="00B44DE8" w:rsidRPr="00DD2F24" w:rsidRDefault="00B44DE8" w:rsidP="008D68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 – 10.12.2021</w:t>
            </w:r>
          </w:p>
        </w:tc>
        <w:tc>
          <w:tcPr>
            <w:tcW w:w="1134" w:type="dxa"/>
            <w:shd w:val="clear" w:color="auto" w:fill="auto"/>
          </w:tcPr>
          <w:p w14:paraId="495BD7F8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6379217A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Л.И.Яппарова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906441A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B44DE8" w:rsidRPr="00DD2F24" w14:paraId="1A006F66" w14:textId="77777777" w:rsidTr="008D6896">
        <w:trPr>
          <w:jc w:val="center"/>
        </w:trPr>
        <w:tc>
          <w:tcPr>
            <w:tcW w:w="2551" w:type="dxa"/>
            <w:shd w:val="clear" w:color="auto" w:fill="auto"/>
          </w:tcPr>
          <w:p w14:paraId="0AD5352A" w14:textId="77777777" w:rsidR="00B44DE8" w:rsidRPr="00153990" w:rsidRDefault="00B44DE8" w:rsidP="008D68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 – 01.11.2021</w:t>
            </w:r>
          </w:p>
        </w:tc>
        <w:tc>
          <w:tcPr>
            <w:tcW w:w="1134" w:type="dxa"/>
            <w:shd w:val="clear" w:color="auto" w:fill="auto"/>
          </w:tcPr>
          <w:p w14:paraId="3065535E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3A3BFF16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Л.И.Яппарова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2AB5C2D7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B44DE8" w:rsidRPr="00DD2F24" w14:paraId="26EDA8B1" w14:textId="77777777" w:rsidTr="008D6896">
        <w:trPr>
          <w:jc w:val="center"/>
        </w:trPr>
        <w:tc>
          <w:tcPr>
            <w:tcW w:w="2551" w:type="dxa"/>
            <w:shd w:val="clear" w:color="auto" w:fill="auto"/>
          </w:tcPr>
          <w:p w14:paraId="1DBE65DD" w14:textId="77777777" w:rsidR="00B44DE8" w:rsidRPr="00DD2F24" w:rsidRDefault="00B44DE8" w:rsidP="008D68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 – 19.10.2021</w:t>
            </w:r>
          </w:p>
        </w:tc>
        <w:tc>
          <w:tcPr>
            <w:tcW w:w="1134" w:type="dxa"/>
            <w:shd w:val="clear" w:color="auto" w:fill="auto"/>
          </w:tcPr>
          <w:p w14:paraId="2C567F8A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0D67AA13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Л.И.Яппарова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CF465AE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B44DE8" w:rsidRPr="00DD2F24" w14:paraId="49F7EFD4" w14:textId="77777777" w:rsidTr="008D6896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66D5809" w14:textId="77777777" w:rsidR="00B44DE8" w:rsidRPr="00DD2F24" w:rsidRDefault="00B44DE8" w:rsidP="008D68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 – 24.12.2021</w:t>
            </w:r>
          </w:p>
        </w:tc>
        <w:tc>
          <w:tcPr>
            <w:tcW w:w="1134" w:type="dxa"/>
            <w:shd w:val="clear" w:color="auto" w:fill="auto"/>
          </w:tcPr>
          <w:p w14:paraId="2BD6FA8E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7156F6A5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Л.И.Яппарова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304108B6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  <w:tr w:rsidR="00B44DE8" w:rsidRPr="00DD2F24" w14:paraId="0AB91707" w14:textId="77777777" w:rsidTr="008D6896">
        <w:trPr>
          <w:jc w:val="center"/>
        </w:trPr>
        <w:tc>
          <w:tcPr>
            <w:tcW w:w="2551" w:type="dxa"/>
            <w:shd w:val="clear" w:color="auto" w:fill="auto"/>
          </w:tcPr>
          <w:p w14:paraId="47B87D52" w14:textId="77777777" w:rsidR="00B44DE8" w:rsidRPr="00DD2F24" w:rsidRDefault="00B44DE8" w:rsidP="008D68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21.09 – 30.09.2021</w:t>
            </w:r>
          </w:p>
        </w:tc>
        <w:tc>
          <w:tcPr>
            <w:tcW w:w="1134" w:type="dxa"/>
            <w:shd w:val="clear" w:color="auto" w:fill="auto"/>
          </w:tcPr>
          <w:p w14:paraId="0BAC7C72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2976" w:type="dxa"/>
            <w:shd w:val="clear" w:color="auto" w:fill="auto"/>
          </w:tcPr>
          <w:p w14:paraId="732EEA17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9D77BE6" w14:textId="77777777" w:rsidR="00B44DE8" w:rsidRPr="00DD2F24" w:rsidRDefault="00B44DE8" w:rsidP="008D6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МПФ (462) (в соответствии с тематическим планом)</w:t>
            </w:r>
          </w:p>
        </w:tc>
      </w:tr>
    </w:tbl>
    <w:p w14:paraId="79B50D4E" w14:textId="77777777" w:rsidR="00B44DE8" w:rsidRPr="00DD2F24" w:rsidRDefault="00B44DE8" w:rsidP="00B44DE8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+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специалист(ы) практических баз</w:t>
      </w:r>
    </w:p>
    <w:p w14:paraId="31CC5828" w14:textId="77777777" w:rsidR="00B44DE8" w:rsidRPr="00DD2F24" w:rsidRDefault="00B44DE8" w:rsidP="00B44DE8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474BD10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</w:t>
      </w:r>
    </w:p>
    <w:p w14:paraId="429E166A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CEAE6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06AE9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63CD2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C1971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CE7CA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924747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C53274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D66C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E4C3BC" w14:textId="50B7506A" w:rsidR="00196A07" w:rsidRPr="00531446" w:rsidRDefault="00196A07" w:rsidP="00814C6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96A07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452773"/>
    <w:rsid w:val="00531446"/>
    <w:rsid w:val="00814C64"/>
    <w:rsid w:val="009C0EF1"/>
    <w:rsid w:val="00B44DE8"/>
    <w:rsid w:val="00B47E77"/>
    <w:rsid w:val="00C27EF4"/>
    <w:rsid w:val="00C618DF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9CEF-EB58-4D96-AD5B-EC6CA656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2021-09-07T13:20:00Z</cp:lastPrinted>
  <dcterms:created xsi:type="dcterms:W3CDTF">2021-09-08T09:31:00Z</dcterms:created>
  <dcterms:modified xsi:type="dcterms:W3CDTF">2021-09-08T09:31:00Z</dcterms:modified>
</cp:coreProperties>
</file>